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79" w:rsidRDefault="006E1679" w:rsidP="006E1679">
      <w:r w:rsidRPr="00417CF1">
        <w:rPr>
          <w:i/>
        </w:rPr>
        <w:t>Volt ott egy ember, aki harmincnyolc éve szenvedett betegségében.</w:t>
      </w:r>
      <w:r>
        <w:rPr>
          <w:i/>
        </w:rPr>
        <w:t xml:space="preserve"> </w:t>
      </w:r>
      <w:r w:rsidRPr="0094694C">
        <w:t>Jn. 5,5</w:t>
      </w:r>
    </w:p>
    <w:p w:rsidR="006E1679" w:rsidRDefault="006E1679" w:rsidP="006E1679"/>
    <w:p w:rsidR="006E1679" w:rsidRDefault="006E1679" w:rsidP="006E1679">
      <w:r>
        <w:t>Harmincnyolc év betegségben, itt már ágyhoz kötve. Betegségből ennyi nap is sok nem hogy év. Vajon hogy dolgozta föl az érintett, hogy az évei betegen telnek. Nem tudjuk. Talán saját elhatározása volt, hogy ide hozzák. Talán ez volt a remény számára. De még mindig a betegek között volt. Eddig nem jött el az ő pillanata.</w:t>
      </w:r>
    </w:p>
    <w:p w:rsidR="006E1679" w:rsidRPr="0024396A" w:rsidRDefault="006E1679" w:rsidP="006E1679">
      <w:r>
        <w:t>Mindenki életében máskor jön el a pillanat. Az a pillanat, amikor meglátogatja Jézus. A beteg már közvetlen ez előtt a pillanat előtt áll, de még nem vesz észre semmit. Minden átlagos, szokványos. Mintha nem lenne esély a gyógyulásra. Már beletörődött. Már mennyi idő eltelt. De a pillanat még vár rá! És Jézus is vár!</w:t>
      </w:r>
      <w:r>
        <w:tab/>
      </w:r>
      <w:r>
        <w:tab/>
      </w:r>
      <w:r w:rsidRPr="004B298E">
        <w:rPr>
          <w:sz w:val="16"/>
          <w:szCs w:val="16"/>
        </w:rPr>
        <w:t>Vadon Gyula</w:t>
      </w:r>
    </w:p>
    <w:p w:rsidR="0086230B" w:rsidRDefault="0086230B"/>
    <w:sectPr w:rsidR="0086230B" w:rsidSect="00862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1679"/>
    <w:rsid w:val="003667A5"/>
    <w:rsid w:val="006E1679"/>
    <w:rsid w:val="0086230B"/>
    <w:rsid w:val="008751E3"/>
    <w:rsid w:val="00C73314"/>
    <w:rsid w:val="00E416B7"/>
    <w:rsid w:val="00F25DF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1679"/>
    <w:rPr>
      <w:sz w:val="24"/>
      <w:szCs w:val="24"/>
    </w:rPr>
  </w:style>
  <w:style w:type="paragraph" w:styleId="Cmsor1">
    <w:name w:val="heading 1"/>
    <w:basedOn w:val="Norml"/>
    <w:next w:val="Norml"/>
    <w:link w:val="Cmsor1Char"/>
    <w:qFormat/>
    <w:rsid w:val="00F25DF4"/>
    <w:pPr>
      <w:keepNext/>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5DF4"/>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638</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2015-02-24T19:35:00Z</dcterms:created>
  <dcterms:modified xsi:type="dcterms:W3CDTF">2015-02-24T19:35:00Z</dcterms:modified>
</cp:coreProperties>
</file>